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9209" w:type="dxa"/>
        <w:tblLook w:val="04A0" w:firstRow="1" w:lastRow="0" w:firstColumn="1" w:lastColumn="0" w:noHBand="0" w:noVBand="1"/>
      </w:tblPr>
      <w:tblGrid>
        <w:gridCol w:w="1836"/>
        <w:gridCol w:w="7373"/>
      </w:tblGrid>
      <w:tr w:rsidR="006A130B" w:rsidRPr="004C2424" w14:paraId="27B52851" w14:textId="77777777" w:rsidTr="004C2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107BE76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Ministry of Education region</w:t>
            </w:r>
          </w:p>
        </w:tc>
        <w:tc>
          <w:tcPr>
            <w:tcW w:w="7373" w:type="dxa"/>
          </w:tcPr>
          <w:p w14:paraId="01229B87" w14:textId="77777777" w:rsidR="006A130B" w:rsidRPr="004C2424" w:rsidRDefault="006A130B" w:rsidP="004C2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NGOs delivering Inc</w:t>
            </w:r>
            <w:r w:rsidR="004C2424" w:rsidRPr="004C2424">
              <w:rPr>
                <w:rFonts w:asciiTheme="minorHAnsi" w:hAnsiTheme="minorHAnsi" w:cstheme="minorHAnsi"/>
                <w:sz w:val="22"/>
                <w:szCs w:val="22"/>
              </w:rPr>
              <w:t>redible Years</w:t>
            </w: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programmes</w:t>
            </w:r>
          </w:p>
        </w:tc>
      </w:tr>
      <w:tr w:rsidR="006A130B" w:rsidRPr="004C2424" w14:paraId="5686049F" w14:textId="77777777" w:rsidTr="004C2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BD86D96" w14:textId="77777777" w:rsidR="006A130B" w:rsidRPr="004C2424" w:rsidRDefault="006A130B" w:rsidP="004C24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107BE" w14:textId="77777777" w:rsidR="006A130B" w:rsidRPr="004C2424" w:rsidRDefault="006A130B" w:rsidP="004C24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2EA01" w14:textId="77777777" w:rsidR="006A130B" w:rsidRPr="004C2424" w:rsidRDefault="006A130B" w:rsidP="004C24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7E402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Tai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Tokerau</w:t>
            </w:r>
            <w:proofErr w:type="spellEnd"/>
          </w:p>
        </w:tc>
        <w:tc>
          <w:tcPr>
            <w:tcW w:w="7373" w:type="dxa"/>
          </w:tcPr>
          <w:p w14:paraId="3712EAAF" w14:textId="77777777" w:rsid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6BC210C4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Hub &amp; Hippy</w:t>
            </w:r>
          </w:p>
          <w:p w14:paraId="0F0A1D3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Family Works Northern</w:t>
            </w:r>
          </w:p>
          <w:p w14:paraId="120EF9E2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New Era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Tangata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Solutions</w:t>
            </w:r>
          </w:p>
          <w:p w14:paraId="63950A19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Ngapuhi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Iwi Social Services</w:t>
            </w:r>
          </w:p>
          <w:p w14:paraId="67B1475B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Ngati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Hine Health Trust</w:t>
            </w:r>
          </w:p>
          <w:p w14:paraId="170B6BF1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Te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Rarawa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Anga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Mua</w:t>
            </w:r>
            <w:proofErr w:type="spellEnd"/>
            <w:r w:rsid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Charitable Trust</w:t>
            </w:r>
          </w:p>
          <w:p w14:paraId="2C38B606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Northland Kindergarten Association</w:t>
            </w:r>
          </w:p>
          <w:p w14:paraId="16ABC3DF" w14:textId="77777777" w:rsidR="006A130B" w:rsidRPr="004C2424" w:rsidRDefault="006A130B" w:rsidP="004C2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168023EC" w14:textId="77777777" w:rsidTr="004C2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6E6C33F5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222EF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2F812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3D529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53ADE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Auckland</w:t>
            </w:r>
          </w:p>
        </w:tc>
        <w:tc>
          <w:tcPr>
            <w:tcW w:w="7373" w:type="dxa"/>
          </w:tcPr>
          <w:p w14:paraId="3E004099" w14:textId="77777777" w:rsid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  <w:p w14:paraId="2ABB016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Barnardos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NZ</w:t>
            </w:r>
          </w:p>
          <w:p w14:paraId="63329640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Creative Learning Scheme</w:t>
            </w:r>
          </w:p>
          <w:p w14:paraId="26BB056B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Family Success Matters</w:t>
            </w:r>
          </w:p>
          <w:p w14:paraId="6FCBB07C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Family Works Northern</w:t>
            </w:r>
          </w:p>
          <w:p w14:paraId="743E8459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Franklin Family Support</w:t>
            </w:r>
            <w:r w:rsid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Services</w:t>
            </w:r>
          </w:p>
          <w:p w14:paraId="1D683B8D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Martin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Hautus</w:t>
            </w:r>
            <w:proofErr w:type="spellEnd"/>
          </w:p>
          <w:p w14:paraId="42C15562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Ohomairangi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Trust</w:t>
            </w:r>
          </w:p>
          <w:p w14:paraId="0DF55D2F" w14:textId="77777777" w:rsidR="006A130B" w:rsidRPr="004C2424" w:rsidRDefault="004C2424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Whā</w:t>
            </w:r>
            <w:r w:rsidR="006A130B"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nau</w:t>
            </w:r>
            <w:proofErr w:type="spellEnd"/>
            <w:r w:rsidR="006A130B"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 </w:t>
            </w:r>
            <w:proofErr w:type="spellStart"/>
            <w:r w:rsidR="006A130B"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Waipareira</w:t>
            </w:r>
            <w:proofErr w:type="spellEnd"/>
          </w:p>
          <w:p w14:paraId="1904799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Auckland Kindergarten Association</w:t>
            </w:r>
          </w:p>
          <w:p w14:paraId="5BBA55F3" w14:textId="77777777" w:rsidR="004C2424" w:rsidRP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1B3A9EF1" w14:textId="77777777" w:rsidTr="004C2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CEEC3A4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4392D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261F1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384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02B47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905B3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Waikato</w:t>
            </w:r>
          </w:p>
        </w:tc>
        <w:tc>
          <w:tcPr>
            <w:tcW w:w="7373" w:type="dxa"/>
          </w:tcPr>
          <w:p w14:paraId="69ECAC18" w14:textId="77777777" w:rsid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30F8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CAPS Hauraki</w:t>
            </w:r>
            <w:r w:rsidR="004C2424">
              <w:rPr>
                <w:rFonts w:asciiTheme="minorHAnsi" w:hAnsiTheme="minorHAnsi" w:cstheme="minorHAnsi"/>
                <w:sz w:val="22"/>
                <w:szCs w:val="22"/>
              </w:rPr>
              <w:t xml:space="preserve"> Inc</w:t>
            </w:r>
          </w:p>
          <w:p w14:paraId="1FC77CB8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Coromandel Independent Living Trust</w:t>
            </w:r>
          </w:p>
          <w:p w14:paraId="43086E0B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Family Works Northern</w:t>
            </w:r>
          </w:p>
          <w:p w14:paraId="3572759C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Life Community Services</w:t>
            </w:r>
          </w:p>
          <w:p w14:paraId="0316C4C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Parentline</w:t>
            </w:r>
            <w:proofErr w:type="spellEnd"/>
          </w:p>
          <w:p w14:paraId="1B88D23A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Positive Families</w:t>
            </w:r>
          </w:p>
          <w:p w14:paraId="6AF5C82C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Taumarunui</w:t>
            </w:r>
            <w:r w:rsidR="00596510">
              <w:rPr>
                <w:rFonts w:asciiTheme="minorHAnsi" w:hAnsiTheme="minorHAnsi" w:cstheme="minorHAnsi"/>
                <w:sz w:val="22"/>
                <w:szCs w:val="22"/>
              </w:rPr>
              <w:t xml:space="preserve"> Community</w:t>
            </w: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Kokiri Trust</w:t>
            </w:r>
          </w:p>
          <w:p w14:paraId="720D2D4D" w14:textId="77777777" w:rsidR="006A130B" w:rsidRPr="004C2424" w:rsidRDefault="00596510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Whanui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Trust</w:t>
            </w:r>
          </w:p>
          <w:p w14:paraId="7E8FE3C5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Central Kids</w:t>
            </w:r>
          </w:p>
          <w:p w14:paraId="7122060F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Porse</w:t>
            </w:r>
            <w:proofErr w:type="spellEnd"/>
          </w:p>
          <w:p w14:paraId="414F5347" w14:textId="77777777" w:rsidR="006A130B" w:rsidRPr="004C2424" w:rsidRDefault="006A130B" w:rsidP="004C2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3C86E725" w14:textId="77777777" w:rsidTr="004C2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2F0365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1FA61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F335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1F4E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Hawke’s Bay, Tairawhiti</w:t>
            </w:r>
          </w:p>
        </w:tc>
        <w:tc>
          <w:tcPr>
            <w:tcW w:w="7373" w:type="dxa"/>
          </w:tcPr>
          <w:p w14:paraId="2D4D7A2B" w14:textId="77777777" w:rsid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4903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Family Works East Coast (Tairawhiti)</w:t>
            </w:r>
          </w:p>
          <w:p w14:paraId="172CC06F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Enabled Wairoa</w:t>
            </w:r>
          </w:p>
          <w:p w14:paraId="2ADF15E0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Napier Family Centre</w:t>
            </w:r>
          </w:p>
          <w:p w14:paraId="4B570B04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Birthright (HB)</w:t>
            </w:r>
          </w:p>
          <w:p w14:paraId="654E6DB8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Presbyterian Support East Coast (HB)</w:t>
            </w:r>
          </w:p>
          <w:p w14:paraId="0CD420CF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Taiwhenua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o Heretaunga</w:t>
            </w:r>
          </w:p>
          <w:p w14:paraId="40FB6D6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Life Education</w:t>
            </w:r>
          </w:p>
          <w:p w14:paraId="47E8796B" w14:textId="77777777" w:rsidR="006A130B" w:rsidRPr="004C2424" w:rsidRDefault="006A130B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65660CEC" w14:textId="77777777" w:rsidTr="004C2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E5E5826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87E40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02BEC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1F24D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9273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Taranaki, Whanganui, Manawatu</w:t>
            </w:r>
          </w:p>
        </w:tc>
        <w:tc>
          <w:tcPr>
            <w:tcW w:w="7373" w:type="dxa"/>
          </w:tcPr>
          <w:p w14:paraId="488298D7" w14:textId="77777777" w:rsid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3328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Barnardos</w:t>
            </w:r>
            <w:proofErr w:type="spellEnd"/>
          </w:p>
          <w:p w14:paraId="71C64E51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Jigsaw Whanganui</w:t>
            </w:r>
          </w:p>
          <w:p w14:paraId="1832DBB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Kindergarten Taranaki</w:t>
            </w:r>
          </w:p>
          <w:p w14:paraId="7224D98B" w14:textId="77777777" w:rsidR="004C2424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KJB Consulting Services</w:t>
            </w:r>
          </w:p>
          <w:p w14:paraId="4B4DAD10" w14:textId="6B1F850F" w:rsidR="00875FF6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Pahiatua Community </w:t>
            </w:r>
            <w:r w:rsidR="00596510">
              <w:rPr>
                <w:rFonts w:asciiTheme="minorHAnsi" w:hAnsiTheme="minorHAnsi" w:cstheme="minorHAnsi"/>
                <w:sz w:val="22"/>
                <w:szCs w:val="22"/>
              </w:rPr>
              <w:t xml:space="preserve">Services </w:t>
            </w: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Trust ‘The Trust’</w:t>
            </w:r>
          </w:p>
          <w:p w14:paraId="0ABA9B51" w14:textId="48C5E643" w:rsidR="006A130B" w:rsidRPr="004C2424" w:rsidRDefault="00596510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Tararua</w:t>
            </w:r>
            <w:proofErr w:type="spellEnd"/>
            <w:r w:rsidR="00875FF6">
              <w:rPr>
                <w:rFonts w:asciiTheme="minorHAnsi" w:hAnsiTheme="minorHAnsi" w:cstheme="minorHAnsi"/>
                <w:sz w:val="22"/>
                <w:szCs w:val="22"/>
              </w:rPr>
              <w:t xml:space="preserve"> REAP</w:t>
            </w:r>
          </w:p>
          <w:p w14:paraId="33E5229B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Parentline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Manawatu</w:t>
            </w:r>
          </w:p>
          <w:p w14:paraId="786D664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Ruahine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Kindergarten Association</w:t>
            </w:r>
          </w:p>
          <w:p w14:paraId="17F9A70F" w14:textId="255ED7D0" w:rsidR="006A130B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Aroha Noa Community Services</w:t>
            </w:r>
          </w:p>
          <w:p w14:paraId="4289FA0A" w14:textId="72FA43BF" w:rsidR="003277A0" w:rsidRDefault="003277A0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Tiny Nation</w:t>
            </w:r>
          </w:p>
          <w:p w14:paraId="5F8AA843" w14:textId="77777777" w:rsidR="004C2424" w:rsidRP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7902BC7F" w14:textId="77777777" w:rsidTr="004C2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70A99DF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DB537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DB11B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04681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D99B4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E7C3C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Wellington</w:t>
            </w:r>
          </w:p>
        </w:tc>
        <w:tc>
          <w:tcPr>
            <w:tcW w:w="7373" w:type="dxa"/>
          </w:tcPr>
          <w:p w14:paraId="35F0EE94" w14:textId="77777777" w:rsid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D6301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Atamu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EFKS</w:t>
            </w:r>
            <w:r w:rsidR="00596510">
              <w:rPr>
                <w:rFonts w:asciiTheme="minorHAnsi" w:hAnsiTheme="minorHAnsi" w:cstheme="minorHAnsi"/>
                <w:sz w:val="22"/>
                <w:szCs w:val="22"/>
              </w:rPr>
              <w:t xml:space="preserve"> Inc.</w:t>
            </w:r>
          </w:p>
          <w:p w14:paraId="71CC02E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BSI People Skills</w:t>
            </w:r>
          </w:p>
          <w:p w14:paraId="3A97C37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Folau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Alofa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10">
              <w:rPr>
                <w:rFonts w:asciiTheme="minorHAnsi" w:hAnsiTheme="minorHAnsi" w:cstheme="minorHAnsi"/>
                <w:sz w:val="22"/>
                <w:szCs w:val="22"/>
              </w:rPr>
              <w:t xml:space="preserve">Charitable </w:t>
            </w: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  <w:p w14:paraId="6B326F9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Horowhenua </w:t>
            </w: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SuperGrans</w:t>
            </w:r>
            <w:proofErr w:type="spellEnd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(trading as Skills4Living)</w:t>
            </w:r>
          </w:p>
          <w:p w14:paraId="08EFD90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Hutt City Kindergarten Association</w:t>
            </w:r>
          </w:p>
          <w:p w14:paraId="746503F4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Incredible Families Trust</w:t>
            </w:r>
          </w:p>
          <w:p w14:paraId="6255ACDD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Kapiti Impact Trust</w:t>
            </w:r>
          </w:p>
          <w:p w14:paraId="0BD572A1" w14:textId="77777777" w:rsidR="006A130B" w:rsidRPr="004C2424" w:rsidRDefault="00596510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Nāku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Ē</w:t>
            </w:r>
            <w:r w:rsidR="006A130B" w:rsidRPr="004C2424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  <w:proofErr w:type="spellEnd"/>
            <w:r w:rsidR="006A130B" w:rsidRPr="004C2424">
              <w:rPr>
                <w:rFonts w:asciiTheme="minorHAnsi" w:hAnsiTheme="minorHAnsi" w:cstheme="minorHAnsi"/>
                <w:sz w:val="22"/>
                <w:szCs w:val="22"/>
              </w:rPr>
              <w:t xml:space="preserve"> Tamariki (NETS)</w:t>
            </w:r>
          </w:p>
          <w:p w14:paraId="169B43E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Parents-R-Us Charitable Trust</w:t>
            </w:r>
          </w:p>
          <w:p w14:paraId="5D88142F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Presbyterian Family Works</w:t>
            </w:r>
          </w:p>
          <w:p w14:paraId="487B3C2B" w14:textId="77777777" w:rsidR="006A130B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Wesley Community Action Association</w:t>
            </w:r>
          </w:p>
          <w:p w14:paraId="3AC02972" w14:textId="77777777" w:rsidR="004C2424" w:rsidRP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66CFF8D7" w14:textId="77777777" w:rsidTr="004C2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79065C47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F11A6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4B88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Nelson, Marlborough, West Coast</w:t>
            </w:r>
          </w:p>
        </w:tc>
        <w:tc>
          <w:tcPr>
            <w:tcW w:w="7373" w:type="dxa"/>
          </w:tcPr>
          <w:p w14:paraId="08C8588F" w14:textId="77777777" w:rsid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A11F0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Motueka Family Service Centre</w:t>
            </w:r>
          </w:p>
          <w:p w14:paraId="7C8EC933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Family Works</w:t>
            </w:r>
          </w:p>
          <w:p w14:paraId="0CC99F65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Barnardos</w:t>
            </w:r>
            <w:proofErr w:type="spellEnd"/>
          </w:p>
          <w:p w14:paraId="2DF48E87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WestREAP</w:t>
            </w:r>
            <w:proofErr w:type="spellEnd"/>
          </w:p>
          <w:p w14:paraId="1A0CAAA9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Real Parents LTD</w:t>
            </w:r>
          </w:p>
          <w:p w14:paraId="72FBD229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Nelson Tasman Kindergarten Association</w:t>
            </w:r>
          </w:p>
          <w:p w14:paraId="41BA54A6" w14:textId="77777777" w:rsidR="006A130B" w:rsidRDefault="006A130B" w:rsidP="004C242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Westport Kindergarten Association</w:t>
            </w:r>
          </w:p>
          <w:p w14:paraId="244E318F" w14:textId="77777777" w:rsidR="004C2424" w:rsidRPr="004C2424" w:rsidRDefault="004C2424" w:rsidP="004C242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30B" w:rsidRPr="004C2424" w14:paraId="1FF61319" w14:textId="77777777" w:rsidTr="004C2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38A2B4B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BB841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897EA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8C10E" w14:textId="77777777" w:rsidR="006A130B" w:rsidRPr="004C2424" w:rsidRDefault="006A130B" w:rsidP="004C24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Canterbury</w:t>
            </w:r>
          </w:p>
        </w:tc>
        <w:tc>
          <w:tcPr>
            <w:tcW w:w="7373" w:type="dxa"/>
          </w:tcPr>
          <w:p w14:paraId="4992EFC8" w14:textId="77777777" w:rsid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5A041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Presbyterian Support South Canterbury</w:t>
            </w:r>
          </w:p>
          <w:p w14:paraId="63E193DC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Presbyterian Support Upper South Island (Ashburton &amp; Christchurch)</w:t>
            </w:r>
          </w:p>
          <w:p w14:paraId="5FF24C3E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Project Early Charitable Trust</w:t>
            </w:r>
          </w:p>
          <w:p w14:paraId="6D63C0E2" w14:textId="77777777" w:rsidR="006A130B" w:rsidRPr="004C2424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Real Parents</w:t>
            </w:r>
          </w:p>
          <w:p w14:paraId="26EBA08E" w14:textId="77777777" w:rsidR="006A130B" w:rsidRPr="004C2424" w:rsidRDefault="001B542D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Puawaitanga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Ō</w:t>
            </w:r>
            <w:r w:rsidR="006A130B" w:rsidRPr="004C2424">
              <w:rPr>
                <w:rFonts w:asciiTheme="minorHAnsi" w:hAnsiTheme="minorHAnsi" w:cstheme="minorHAnsi"/>
                <w:sz w:val="22"/>
                <w:szCs w:val="22"/>
              </w:rPr>
              <w:t>tautahi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Trust </w:t>
            </w:r>
          </w:p>
          <w:p w14:paraId="387B2434" w14:textId="77777777" w:rsidR="006A130B" w:rsidRDefault="006A130B" w:rsidP="004C242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424">
              <w:rPr>
                <w:rFonts w:asciiTheme="minorHAnsi" w:hAnsiTheme="minorHAnsi" w:cstheme="minorHAnsi"/>
                <w:sz w:val="22"/>
                <w:szCs w:val="22"/>
              </w:rPr>
              <w:t>Project Early Charitable Trust</w:t>
            </w:r>
          </w:p>
          <w:p w14:paraId="6728B6B4" w14:textId="77777777" w:rsidR="004C2424" w:rsidRPr="004C2424" w:rsidRDefault="004C2424" w:rsidP="004C24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477BA7" w14:textId="77777777" w:rsidR="00F05F17" w:rsidRPr="004C2424" w:rsidRDefault="00F05F17" w:rsidP="004C2424">
      <w:pPr>
        <w:rPr>
          <w:rFonts w:asciiTheme="minorHAnsi" w:hAnsiTheme="minorHAnsi" w:cstheme="minorHAnsi"/>
          <w:sz w:val="22"/>
          <w:szCs w:val="22"/>
        </w:rPr>
      </w:pPr>
    </w:p>
    <w:sectPr w:rsidR="00F05F17" w:rsidRPr="004C2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B21496"/>
    <w:multiLevelType w:val="hybridMultilevel"/>
    <w:tmpl w:val="54ACCE12"/>
    <w:lvl w:ilvl="0" w:tplc="2160DB3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69"/>
    <w:rsid w:val="00027FC5"/>
    <w:rsid w:val="00100CC1"/>
    <w:rsid w:val="0016202D"/>
    <w:rsid w:val="001B542D"/>
    <w:rsid w:val="003277A0"/>
    <w:rsid w:val="004C2424"/>
    <w:rsid w:val="00596510"/>
    <w:rsid w:val="006A130B"/>
    <w:rsid w:val="006C636B"/>
    <w:rsid w:val="00724E3D"/>
    <w:rsid w:val="00875FF6"/>
    <w:rsid w:val="00C678D2"/>
    <w:rsid w:val="00C94F2A"/>
    <w:rsid w:val="00D453D2"/>
    <w:rsid w:val="00F05F17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FA568"/>
  <w15:chartTrackingRefBased/>
  <w15:docId w15:val="{A5A7989D-B8C1-4D72-8C1F-AED9C96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39"/>
    <w:rsid w:val="00FF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F02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F02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AAAE-B093-46A7-8BA0-55003098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Joblot</dc:creator>
  <cp:keywords/>
  <dc:description/>
  <cp:lastModifiedBy>Nick Crozier</cp:lastModifiedBy>
  <cp:revision>3</cp:revision>
  <dcterms:created xsi:type="dcterms:W3CDTF">2020-12-17T21:57:00Z</dcterms:created>
  <dcterms:modified xsi:type="dcterms:W3CDTF">2021-01-28T23:39:00Z</dcterms:modified>
</cp:coreProperties>
</file>